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C8F" w:rsidRDefault="00EC2C8F" w:rsidP="00EC2C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Határozat</w:t>
      </w:r>
    </w:p>
    <w:p w:rsidR="00EC2C8F" w:rsidRDefault="00EC2C8F" w:rsidP="00EC2C8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2C8F" w:rsidRDefault="00EC2C8F" w:rsidP="00EC2C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 Kar Tanácsa a kari Tanulmányi és Oktatási Bizottság javaslata alapján a „Kar Kiváló Hallgatója” címet adományoz</w:t>
      </w:r>
      <w:r w:rsidR="001F5226"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>a a következő hallgatóknak:</w:t>
      </w:r>
    </w:p>
    <w:p w:rsidR="007F49AC" w:rsidRPr="007F49AC" w:rsidRDefault="007F49AC" w:rsidP="00EC2C8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6254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"/>
        <w:gridCol w:w="436"/>
        <w:gridCol w:w="2835"/>
        <w:gridCol w:w="562"/>
        <w:gridCol w:w="2414"/>
      </w:tblGrid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Lukács Tamás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Pintér Sándor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Csillagász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Weisz Ágoston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Sendula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Eszter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Janosov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Milán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Bodor Bertalan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Kalina Kende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Varga Torda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Poór Márk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Göndöcs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Júlia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Meteorológus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Földvári Viktória Andrea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Bozóki Tamás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Bencs Ferenc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Nagy János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Zöldi Miklós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Palya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Dóra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Kémia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Benda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Zsuzsanna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Koczor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Bálint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19.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Bécsy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Bence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Kuntár Roland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Meteorológus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Dénes Nóra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Nagy Donát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Rakovszky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Tibor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Bodó Ágnes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Alkalmazott matematikus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Kovács Zoltán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Englert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Dávid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Krausz </w:t>
            </w: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Sarah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Laura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Oross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Rebeka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29.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Csehiné Pusztai Szilvia Anna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Könye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Viktor Arthur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Dálya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Gergely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Kapás Kornél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Pitlik László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Osztatlan tanárképzés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Pataki Bálint Ármin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Fizika alapszak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Krenhardt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Katalin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Környezettudomány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Kukucska Gergő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Vadászi Henrietta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Taracsák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Zoltán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39.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Kánnár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Dániel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Bíró Gábor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Fizikus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Najbauer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Eszter Éva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Boglári Csaba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Biológus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Kiss Dóra Judit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Vegyész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proofErr w:type="spellStart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Mikle</w:t>
            </w:r>
            <w:proofErr w:type="spellEnd"/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 xml:space="preserve"> György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Geográfus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Garamszegi Balázs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Meteorológus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Csáti Viktória Éva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Környezettudomány mesterszak</w:t>
            </w:r>
          </w:p>
        </w:tc>
      </w:tr>
      <w:tr w:rsidR="00827ADA" w:rsidRPr="00827ADA" w:rsidTr="007F49AC">
        <w:trPr>
          <w:gridBefore w:val="1"/>
          <w:wBefore w:w="7" w:type="dxa"/>
          <w:trHeight w:val="2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47.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hu-HU"/>
              </w:rPr>
              <w:t>Csonka Diána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7ADA" w:rsidRPr="00827ADA" w:rsidRDefault="00827ADA" w:rsidP="00827A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</w:pPr>
            <w:r w:rsidRPr="00827AD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u-HU"/>
              </w:rPr>
              <w:t>Geográfus mesterszak</w:t>
            </w:r>
          </w:p>
        </w:tc>
      </w:tr>
      <w:tr w:rsidR="00DB0DF6" w:rsidRPr="00D84551" w:rsidTr="007F49AC">
        <w:trPr>
          <w:gridAfter w:val="1"/>
          <w:wAfter w:w="2414" w:type="dxa"/>
          <w:trHeight w:val="300"/>
        </w:trPr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DF6" w:rsidRPr="00D84551" w:rsidRDefault="00DB0DF6" w:rsidP="00FA23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u-HU"/>
              </w:rPr>
            </w:pPr>
          </w:p>
        </w:tc>
      </w:tr>
    </w:tbl>
    <w:p w:rsidR="00174728" w:rsidRPr="007F49AC" w:rsidRDefault="00174728" w:rsidP="0017472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u-HU"/>
        </w:rPr>
      </w:pPr>
      <w:r w:rsidRPr="007F49AC">
        <w:rPr>
          <w:rFonts w:ascii="Times New Roman" w:eastAsia="Times New Roman" w:hAnsi="Times New Roman" w:cs="Times New Roman"/>
          <w:szCs w:val="24"/>
          <w:lang w:eastAsia="hu-HU"/>
        </w:rPr>
        <w:t>Budapest, 201</w:t>
      </w:r>
      <w:r w:rsidR="00827ADA" w:rsidRPr="007F49AC">
        <w:rPr>
          <w:rFonts w:ascii="Times New Roman" w:eastAsia="Times New Roman" w:hAnsi="Times New Roman" w:cs="Times New Roman"/>
          <w:szCs w:val="24"/>
          <w:lang w:eastAsia="hu-HU"/>
        </w:rPr>
        <w:t>5</w:t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 xml:space="preserve">. április </w:t>
      </w:r>
      <w:r w:rsidR="00827ADA" w:rsidRPr="007F49AC">
        <w:rPr>
          <w:rFonts w:ascii="Times New Roman" w:eastAsia="Times New Roman" w:hAnsi="Times New Roman" w:cs="Times New Roman"/>
          <w:szCs w:val="24"/>
          <w:lang w:eastAsia="hu-HU"/>
        </w:rPr>
        <w:t>15</w:t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>.</w:t>
      </w:r>
    </w:p>
    <w:p w:rsidR="00174728" w:rsidRPr="007F49AC" w:rsidRDefault="00174728" w:rsidP="0017472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u-HU"/>
        </w:rPr>
      </w:pP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="001F5226">
        <w:rPr>
          <w:rFonts w:ascii="Times New Roman" w:eastAsia="Times New Roman" w:hAnsi="Times New Roman" w:cs="Times New Roman"/>
          <w:szCs w:val="24"/>
          <w:lang w:eastAsia="hu-HU"/>
        </w:rPr>
        <w:t xml:space="preserve">Surján Péter </w:t>
      </w:r>
      <w:bookmarkStart w:id="0" w:name="_GoBack"/>
      <w:bookmarkEnd w:id="0"/>
    </w:p>
    <w:p w:rsidR="00174728" w:rsidRPr="007F49AC" w:rsidRDefault="00174728" w:rsidP="0017472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hu-HU"/>
        </w:rPr>
      </w:pP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</w:r>
      <w:r w:rsidRPr="007F49AC">
        <w:rPr>
          <w:rFonts w:ascii="Times New Roman" w:eastAsia="Times New Roman" w:hAnsi="Times New Roman" w:cs="Times New Roman"/>
          <w:szCs w:val="24"/>
          <w:lang w:eastAsia="hu-HU"/>
        </w:rPr>
        <w:tab/>
        <w:t xml:space="preserve">       </w:t>
      </w:r>
      <w:r w:rsidR="00163B63" w:rsidRPr="007F49AC">
        <w:rPr>
          <w:rFonts w:ascii="Times New Roman" w:eastAsia="Times New Roman" w:hAnsi="Times New Roman" w:cs="Times New Roman"/>
          <w:szCs w:val="24"/>
          <w:lang w:eastAsia="hu-HU"/>
        </w:rPr>
        <w:t xml:space="preserve">    </w:t>
      </w:r>
      <w:r w:rsidR="007F49AC">
        <w:rPr>
          <w:rFonts w:ascii="Times New Roman" w:eastAsia="Times New Roman" w:hAnsi="Times New Roman" w:cs="Times New Roman"/>
          <w:szCs w:val="24"/>
          <w:lang w:eastAsia="hu-HU"/>
        </w:rPr>
        <w:t xml:space="preserve">   </w:t>
      </w:r>
      <w:r w:rsidR="001F5226">
        <w:rPr>
          <w:rFonts w:ascii="Times New Roman" w:eastAsia="Times New Roman" w:hAnsi="Times New Roman" w:cs="Times New Roman"/>
          <w:szCs w:val="24"/>
          <w:lang w:eastAsia="hu-HU"/>
        </w:rPr>
        <w:t xml:space="preserve">   </w:t>
      </w:r>
      <w:proofErr w:type="gramStart"/>
      <w:r w:rsidRPr="007F49AC">
        <w:rPr>
          <w:rFonts w:ascii="Times New Roman" w:eastAsia="Times New Roman" w:hAnsi="Times New Roman" w:cs="Times New Roman"/>
          <w:szCs w:val="24"/>
          <w:lang w:eastAsia="hu-HU"/>
        </w:rPr>
        <w:t>dékán</w:t>
      </w:r>
      <w:proofErr w:type="gramEnd"/>
    </w:p>
    <w:sectPr w:rsidR="00174728" w:rsidRPr="007F49AC" w:rsidSect="0017472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51"/>
    <w:rsid w:val="000E6CBF"/>
    <w:rsid w:val="00163B63"/>
    <w:rsid w:val="00174728"/>
    <w:rsid w:val="001F5226"/>
    <w:rsid w:val="007F49AC"/>
    <w:rsid w:val="00827ADA"/>
    <w:rsid w:val="008D6042"/>
    <w:rsid w:val="009D424E"/>
    <w:rsid w:val="00BC54F0"/>
    <w:rsid w:val="00C76A07"/>
    <w:rsid w:val="00CB2EFE"/>
    <w:rsid w:val="00D84551"/>
    <w:rsid w:val="00DB0DF6"/>
    <w:rsid w:val="00DE7FE4"/>
    <w:rsid w:val="00E93A89"/>
    <w:rsid w:val="00EC2C8F"/>
    <w:rsid w:val="00FA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47C95-0860-4719-8A33-D751FACA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B0DF6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C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2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tgabi</dc:creator>
  <cp:lastModifiedBy>Bíró Éva</cp:lastModifiedBy>
  <cp:revision>2</cp:revision>
  <cp:lastPrinted>2015-04-10T08:04:00Z</cp:lastPrinted>
  <dcterms:created xsi:type="dcterms:W3CDTF">2015-04-22T08:44:00Z</dcterms:created>
  <dcterms:modified xsi:type="dcterms:W3CDTF">2015-04-22T08:44:00Z</dcterms:modified>
</cp:coreProperties>
</file>